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F3" w:rsidRDefault="00551DF3" w:rsidP="00551DF3">
      <w:bookmarkStart w:id="0" w:name="_GoBack"/>
      <w:bookmarkEnd w:id="0"/>
      <w:r w:rsidRPr="00551DF3">
        <w:rPr>
          <w:noProof/>
        </w:rPr>
        <w:drawing>
          <wp:inline distT="0" distB="0" distL="0" distR="0">
            <wp:extent cx="1876425" cy="14381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553" cy="147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DF3" w:rsidRDefault="00551DF3" w:rsidP="00551DF3"/>
    <w:p w:rsidR="009B5C0E" w:rsidRDefault="00551DF3" w:rsidP="00551DF3">
      <w:pPr>
        <w:tabs>
          <w:tab w:val="left" w:pos="4155"/>
        </w:tabs>
      </w:pPr>
      <w:r>
        <w:tab/>
      </w:r>
    </w:p>
    <w:p w:rsidR="00FB5C0E" w:rsidRPr="0000044A" w:rsidRDefault="00551DF3" w:rsidP="00FB5C0E">
      <w:pPr>
        <w:tabs>
          <w:tab w:val="left" w:pos="4155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0044A">
        <w:rPr>
          <w:rFonts w:ascii="Times New Roman" w:hAnsi="Times New Roman" w:cs="Times New Roman"/>
          <w:b/>
          <w:color w:val="FF0000"/>
          <w:sz w:val="36"/>
          <w:szCs w:val="36"/>
        </w:rPr>
        <w:t>Parent Advisory Committee (PAC) Meeting Information</w:t>
      </w:r>
      <w:r w:rsidR="008E169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Revised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51DF3" w:rsidTr="0000044A">
        <w:trPr>
          <w:trHeight w:val="432"/>
        </w:trPr>
        <w:tc>
          <w:tcPr>
            <w:tcW w:w="3116" w:type="dxa"/>
          </w:tcPr>
          <w:p w:rsidR="00551DF3" w:rsidRDefault="00551DF3" w:rsidP="00551DF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:rsidR="00551DF3" w:rsidRDefault="00551DF3" w:rsidP="00551DF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117" w:type="dxa"/>
          </w:tcPr>
          <w:p w:rsidR="00551DF3" w:rsidRDefault="00551DF3" w:rsidP="00551DF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551DF3" w:rsidTr="0000044A">
        <w:trPr>
          <w:trHeight w:val="432"/>
        </w:trPr>
        <w:tc>
          <w:tcPr>
            <w:tcW w:w="3116" w:type="dxa"/>
          </w:tcPr>
          <w:p w:rsidR="00FB5C0E" w:rsidRPr="00551DF3" w:rsidRDefault="00551DF3" w:rsidP="00FB5C0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3">
              <w:rPr>
                <w:rFonts w:ascii="Times New Roman" w:hAnsi="Times New Roman" w:cs="Times New Roman"/>
                <w:sz w:val="24"/>
                <w:szCs w:val="24"/>
              </w:rPr>
              <w:t>September 21, 2018</w:t>
            </w:r>
          </w:p>
        </w:tc>
        <w:tc>
          <w:tcPr>
            <w:tcW w:w="3117" w:type="dxa"/>
          </w:tcPr>
          <w:p w:rsidR="00551DF3" w:rsidRPr="00551DF3" w:rsidRDefault="00551DF3" w:rsidP="00551DF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3">
              <w:rPr>
                <w:rFonts w:ascii="Times New Roman" w:hAnsi="Times New Roman" w:cs="Times New Roman"/>
                <w:sz w:val="24"/>
                <w:szCs w:val="24"/>
              </w:rPr>
              <w:t>9:15am- 10:15am</w:t>
            </w:r>
          </w:p>
        </w:tc>
        <w:tc>
          <w:tcPr>
            <w:tcW w:w="3117" w:type="dxa"/>
          </w:tcPr>
          <w:p w:rsidR="00FB5C0E" w:rsidRPr="00551DF3" w:rsidRDefault="00551DF3" w:rsidP="00FB5C0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3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</w:tr>
      <w:tr w:rsidR="00551DF3" w:rsidTr="0000044A">
        <w:trPr>
          <w:trHeight w:val="432"/>
        </w:trPr>
        <w:tc>
          <w:tcPr>
            <w:tcW w:w="3116" w:type="dxa"/>
          </w:tcPr>
          <w:p w:rsidR="00FB5C0E" w:rsidRPr="00551DF3" w:rsidRDefault="0000044A" w:rsidP="00FB5C0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12, 2018</w:t>
            </w:r>
          </w:p>
        </w:tc>
        <w:tc>
          <w:tcPr>
            <w:tcW w:w="3117" w:type="dxa"/>
          </w:tcPr>
          <w:p w:rsidR="00551DF3" w:rsidRPr="00551DF3" w:rsidRDefault="00551DF3" w:rsidP="00551DF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3">
              <w:rPr>
                <w:rFonts w:ascii="Times New Roman" w:hAnsi="Times New Roman" w:cs="Times New Roman"/>
                <w:sz w:val="24"/>
                <w:szCs w:val="24"/>
              </w:rPr>
              <w:t>9:15am- 10:15am</w:t>
            </w:r>
          </w:p>
        </w:tc>
        <w:tc>
          <w:tcPr>
            <w:tcW w:w="3117" w:type="dxa"/>
          </w:tcPr>
          <w:p w:rsidR="00551DF3" w:rsidRPr="00551DF3" w:rsidRDefault="00551DF3" w:rsidP="00551DF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3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</w:tr>
      <w:tr w:rsidR="00551DF3" w:rsidTr="0000044A">
        <w:trPr>
          <w:trHeight w:val="432"/>
        </w:trPr>
        <w:tc>
          <w:tcPr>
            <w:tcW w:w="3116" w:type="dxa"/>
          </w:tcPr>
          <w:p w:rsidR="0000044A" w:rsidRPr="00551DF3" w:rsidRDefault="00D6365B" w:rsidP="0000044A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9</w:t>
            </w:r>
            <w:r w:rsidR="0000044A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117" w:type="dxa"/>
          </w:tcPr>
          <w:p w:rsidR="00551DF3" w:rsidRPr="00551DF3" w:rsidRDefault="00551DF3" w:rsidP="00551DF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3">
              <w:rPr>
                <w:rFonts w:ascii="Times New Roman" w:hAnsi="Times New Roman" w:cs="Times New Roman"/>
                <w:sz w:val="24"/>
                <w:szCs w:val="24"/>
              </w:rPr>
              <w:t>9:15am- 10:15am</w:t>
            </w:r>
          </w:p>
        </w:tc>
        <w:tc>
          <w:tcPr>
            <w:tcW w:w="3117" w:type="dxa"/>
          </w:tcPr>
          <w:p w:rsidR="00551DF3" w:rsidRPr="00551DF3" w:rsidRDefault="00551DF3" w:rsidP="00551DF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3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</w:tr>
      <w:tr w:rsidR="00551DF3" w:rsidTr="0000044A">
        <w:trPr>
          <w:trHeight w:val="432"/>
        </w:trPr>
        <w:tc>
          <w:tcPr>
            <w:tcW w:w="3116" w:type="dxa"/>
          </w:tcPr>
          <w:p w:rsidR="00551DF3" w:rsidRPr="00551DF3" w:rsidRDefault="0000044A" w:rsidP="00551DF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14, 2018</w:t>
            </w:r>
          </w:p>
        </w:tc>
        <w:tc>
          <w:tcPr>
            <w:tcW w:w="3117" w:type="dxa"/>
          </w:tcPr>
          <w:p w:rsidR="00551DF3" w:rsidRPr="00551DF3" w:rsidRDefault="00551DF3" w:rsidP="00551DF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3">
              <w:rPr>
                <w:rFonts w:ascii="Times New Roman" w:hAnsi="Times New Roman" w:cs="Times New Roman"/>
                <w:sz w:val="24"/>
                <w:szCs w:val="24"/>
              </w:rPr>
              <w:t>9:15am- 10:15am</w:t>
            </w:r>
          </w:p>
        </w:tc>
        <w:tc>
          <w:tcPr>
            <w:tcW w:w="3117" w:type="dxa"/>
          </w:tcPr>
          <w:p w:rsidR="00551DF3" w:rsidRPr="00551DF3" w:rsidRDefault="00551DF3" w:rsidP="00551DF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3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</w:tr>
      <w:tr w:rsidR="00551DF3" w:rsidTr="0000044A">
        <w:trPr>
          <w:trHeight w:val="432"/>
        </w:trPr>
        <w:tc>
          <w:tcPr>
            <w:tcW w:w="3116" w:type="dxa"/>
          </w:tcPr>
          <w:p w:rsidR="00551DF3" w:rsidRPr="00551DF3" w:rsidRDefault="0000044A" w:rsidP="00551DF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18, 2019</w:t>
            </w:r>
          </w:p>
        </w:tc>
        <w:tc>
          <w:tcPr>
            <w:tcW w:w="3117" w:type="dxa"/>
          </w:tcPr>
          <w:p w:rsidR="00551DF3" w:rsidRPr="00551DF3" w:rsidRDefault="00551DF3" w:rsidP="00551DF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3">
              <w:rPr>
                <w:rFonts w:ascii="Times New Roman" w:hAnsi="Times New Roman" w:cs="Times New Roman"/>
                <w:sz w:val="24"/>
                <w:szCs w:val="24"/>
              </w:rPr>
              <w:t>9:15am- 10:15am</w:t>
            </w:r>
          </w:p>
        </w:tc>
        <w:tc>
          <w:tcPr>
            <w:tcW w:w="3117" w:type="dxa"/>
          </w:tcPr>
          <w:p w:rsidR="00551DF3" w:rsidRPr="00551DF3" w:rsidRDefault="00551DF3" w:rsidP="00551DF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3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</w:tr>
      <w:tr w:rsidR="00551DF3" w:rsidTr="0000044A">
        <w:trPr>
          <w:trHeight w:val="432"/>
        </w:trPr>
        <w:tc>
          <w:tcPr>
            <w:tcW w:w="3116" w:type="dxa"/>
          </w:tcPr>
          <w:p w:rsidR="00551DF3" w:rsidRPr="00551DF3" w:rsidRDefault="00D6365B" w:rsidP="00551DF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8</w:t>
            </w:r>
            <w:r w:rsidR="0000044A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3117" w:type="dxa"/>
          </w:tcPr>
          <w:p w:rsidR="00551DF3" w:rsidRPr="00551DF3" w:rsidRDefault="00551DF3" w:rsidP="00551DF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3">
              <w:rPr>
                <w:rFonts w:ascii="Times New Roman" w:hAnsi="Times New Roman" w:cs="Times New Roman"/>
                <w:sz w:val="24"/>
                <w:szCs w:val="24"/>
              </w:rPr>
              <w:t>9:15am- 10:15am</w:t>
            </w:r>
          </w:p>
        </w:tc>
        <w:tc>
          <w:tcPr>
            <w:tcW w:w="3117" w:type="dxa"/>
          </w:tcPr>
          <w:p w:rsidR="00551DF3" w:rsidRPr="00551DF3" w:rsidRDefault="00551DF3" w:rsidP="00551DF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3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</w:tr>
      <w:tr w:rsidR="00551DF3" w:rsidTr="0000044A">
        <w:trPr>
          <w:trHeight w:val="432"/>
        </w:trPr>
        <w:tc>
          <w:tcPr>
            <w:tcW w:w="3116" w:type="dxa"/>
          </w:tcPr>
          <w:p w:rsidR="00551DF3" w:rsidRPr="00551DF3" w:rsidRDefault="0000044A" w:rsidP="00551DF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15, 2019</w:t>
            </w:r>
          </w:p>
        </w:tc>
        <w:tc>
          <w:tcPr>
            <w:tcW w:w="3117" w:type="dxa"/>
          </w:tcPr>
          <w:p w:rsidR="00551DF3" w:rsidRPr="00551DF3" w:rsidRDefault="00551DF3" w:rsidP="00551DF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3">
              <w:rPr>
                <w:rFonts w:ascii="Times New Roman" w:hAnsi="Times New Roman" w:cs="Times New Roman"/>
                <w:sz w:val="24"/>
                <w:szCs w:val="24"/>
              </w:rPr>
              <w:t>9:15am- 10:15am</w:t>
            </w:r>
          </w:p>
        </w:tc>
        <w:tc>
          <w:tcPr>
            <w:tcW w:w="3117" w:type="dxa"/>
          </w:tcPr>
          <w:p w:rsidR="00551DF3" w:rsidRPr="00551DF3" w:rsidRDefault="00551DF3" w:rsidP="00551DF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3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</w:tr>
      <w:tr w:rsidR="0000044A" w:rsidTr="0000044A">
        <w:trPr>
          <w:trHeight w:val="432"/>
        </w:trPr>
        <w:tc>
          <w:tcPr>
            <w:tcW w:w="3116" w:type="dxa"/>
          </w:tcPr>
          <w:p w:rsidR="0000044A" w:rsidRDefault="0000044A" w:rsidP="00551DF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19, 2019</w:t>
            </w:r>
          </w:p>
        </w:tc>
        <w:tc>
          <w:tcPr>
            <w:tcW w:w="3117" w:type="dxa"/>
          </w:tcPr>
          <w:p w:rsidR="0000044A" w:rsidRPr="00551DF3" w:rsidRDefault="0000044A" w:rsidP="00551DF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3">
              <w:rPr>
                <w:rFonts w:ascii="Times New Roman" w:hAnsi="Times New Roman" w:cs="Times New Roman"/>
                <w:sz w:val="24"/>
                <w:szCs w:val="24"/>
              </w:rPr>
              <w:t>9:15am- 10:15am</w:t>
            </w:r>
          </w:p>
        </w:tc>
        <w:tc>
          <w:tcPr>
            <w:tcW w:w="3117" w:type="dxa"/>
          </w:tcPr>
          <w:p w:rsidR="0000044A" w:rsidRPr="00551DF3" w:rsidRDefault="0000044A" w:rsidP="00551DF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3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</w:tr>
      <w:tr w:rsidR="0000044A" w:rsidTr="0000044A">
        <w:trPr>
          <w:trHeight w:val="432"/>
        </w:trPr>
        <w:tc>
          <w:tcPr>
            <w:tcW w:w="3116" w:type="dxa"/>
          </w:tcPr>
          <w:p w:rsidR="0000044A" w:rsidRDefault="008E1697" w:rsidP="00551DF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10</w:t>
            </w:r>
            <w:r w:rsidR="0000044A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3117" w:type="dxa"/>
          </w:tcPr>
          <w:p w:rsidR="0000044A" w:rsidRPr="00551DF3" w:rsidRDefault="0000044A" w:rsidP="00551DF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3">
              <w:rPr>
                <w:rFonts w:ascii="Times New Roman" w:hAnsi="Times New Roman" w:cs="Times New Roman"/>
                <w:sz w:val="24"/>
                <w:szCs w:val="24"/>
              </w:rPr>
              <w:t>9:15am- 10:15am</w:t>
            </w:r>
          </w:p>
        </w:tc>
        <w:tc>
          <w:tcPr>
            <w:tcW w:w="3117" w:type="dxa"/>
          </w:tcPr>
          <w:p w:rsidR="0000044A" w:rsidRPr="00551DF3" w:rsidRDefault="0000044A" w:rsidP="00551DF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3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</w:tr>
    </w:tbl>
    <w:p w:rsidR="00551DF3" w:rsidRDefault="00551DF3" w:rsidP="00551DF3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</w:p>
    <w:p w:rsidR="0000044A" w:rsidRDefault="0000044A" w:rsidP="00551DF3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 PAC members. I will be the new PAC coordinator. Some of you know me but for those who are not familiar with me, my name is Staci Alarid-Jaramillo. I have been a part of the Denison community for 7 years and a para at Denison for 5 years. I am now the Family Liaison at Denison. I am looking forward to the new school year and I am excited to be working beside you. Please feel free to email or call me with any questions or concerns.</w:t>
      </w:r>
    </w:p>
    <w:p w:rsidR="0000044A" w:rsidRDefault="0000044A" w:rsidP="00551DF3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Staci Alarid-Jaramillo</w:t>
      </w:r>
    </w:p>
    <w:p w:rsidR="0000044A" w:rsidRDefault="002C223A" w:rsidP="00551DF3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hyperlink r:id="rId5" w:history="1">
        <w:r w:rsidR="0000044A" w:rsidRPr="003A2DDE">
          <w:rPr>
            <w:rStyle w:val="Hyperlink"/>
            <w:rFonts w:ascii="Times New Roman" w:hAnsi="Times New Roman" w:cs="Times New Roman"/>
            <w:sz w:val="24"/>
            <w:szCs w:val="24"/>
          </w:rPr>
          <w:t>Staci_Alarid-Jaramillo@dpsk12.org</w:t>
        </w:r>
      </w:hyperlink>
    </w:p>
    <w:p w:rsidR="0000044A" w:rsidRPr="0000044A" w:rsidRDefault="0000044A" w:rsidP="00551DF3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720-424-8080</w:t>
      </w:r>
    </w:p>
    <w:sectPr w:rsidR="0000044A" w:rsidRPr="00000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F3"/>
    <w:rsid w:val="0000044A"/>
    <w:rsid w:val="002C223A"/>
    <w:rsid w:val="004D61E6"/>
    <w:rsid w:val="00551DF3"/>
    <w:rsid w:val="008E1697"/>
    <w:rsid w:val="009B5C0E"/>
    <w:rsid w:val="00BE08EE"/>
    <w:rsid w:val="00D6365B"/>
    <w:rsid w:val="00F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A4983-37EE-4AF0-8776-84E567AE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0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12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70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2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82F80"/>
                        <w:left w:val="single" w:sz="6" w:space="0" w:color="382F80"/>
                        <w:bottom w:val="single" w:sz="6" w:space="0" w:color="382F80"/>
                        <w:right w:val="single" w:sz="6" w:space="0" w:color="382F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ci_Alarid-Jaramillo@dpsk12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Alarid-Jaramillo, Staci</dc:creator>
  <cp:keywords/>
  <dc:description/>
  <cp:lastModifiedBy>Alarid-Jaramillo, Staci</cp:lastModifiedBy>
  <cp:revision>2</cp:revision>
  <dcterms:created xsi:type="dcterms:W3CDTF">2018-08-27T17:10:00Z</dcterms:created>
  <dcterms:modified xsi:type="dcterms:W3CDTF">2018-08-27T17:10:00Z</dcterms:modified>
</cp:coreProperties>
</file>